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蒲教关〔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蒲城县教育关工委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关于表彰“新时代好少年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·强国有我”主题教育读书活动优秀征文的决定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各中心校、县直学校、民办学校关工委：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在教育部关工委开展的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“新时代好少年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强国有我”主题教育读书活动中，我县各级教育关工委加强组织领导，精心动员部署，整合各方资源，深化活动内涵。各中心校、县直学校、民办学校普遍开展了主题征文活动。广大青少年在阅读交流和研学实践的基础上，在老师的指导下，思考创作，撰写征文，围绕主题分享收获和展示成长。通过撰写征文，展现了广大青少年坚定理想信念，听党话跟党走，争做新时代好少年，立志报效祖国的精神面貌。各校在班级征文评选的基础上，学校进行了征文评选表彰，并推荐优秀征文参加全县征文评选。县教育关工委组织力量，经过认真评选，评出一等奖征文10篇，二等奖征文20篇，三等奖27篇，优秀奖征文31篇。县教育关工委决定，对以上征文进行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希望受到表彰的学生和指导老师，珍惜荣誉，总结经验，再接再厉，再创佳绩。希望全县各学校关工委和广大师生以受到表彰有的先进个人为榜样，在继续搞好线下活动的基础上，积极参与线上活动，推进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“新时代好少年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·强国有我”主题教育读书活动高质量开展，以优异的成绩迎接党的二十大胜利召开。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附件：蒲城县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“新时代好少年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·强国有我”主题教育征文获奖名单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蒲城县教育关工委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2022年6月29日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蒲城县“强国有我”主题教育活动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学生征文获奖名单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组别：高中组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2022年6月26日</w:t>
      </w:r>
    </w:p>
    <w:tbl>
      <w:tblPr>
        <w:tblStyle w:val="5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048"/>
        <w:gridCol w:w="1821"/>
        <w:gridCol w:w="3472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等次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4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学校班级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李语凡</w:t>
            </w:r>
          </w:p>
        </w:tc>
        <w:tc>
          <w:tcPr>
            <w:tcW w:w="34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尧山中学高二13班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蒋红艳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胡晶莹</w:t>
            </w:r>
          </w:p>
        </w:tc>
        <w:tc>
          <w:tcPr>
            <w:tcW w:w="34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职教中心电子二年级二班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吴芝婵</w:t>
            </w:r>
          </w:p>
        </w:tc>
        <w:tc>
          <w:tcPr>
            <w:tcW w:w="34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第三高中高二5班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李小倩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赵颖琪</w:t>
            </w:r>
          </w:p>
        </w:tc>
        <w:tc>
          <w:tcPr>
            <w:tcW w:w="34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尧山中学高一14班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朱喜凤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杨雨欣</w:t>
            </w:r>
          </w:p>
        </w:tc>
        <w:tc>
          <w:tcPr>
            <w:tcW w:w="34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蒲城中学高一7班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雷晓彤</w:t>
            </w:r>
          </w:p>
        </w:tc>
        <w:tc>
          <w:tcPr>
            <w:tcW w:w="34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尧山中学高二理1班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王蒲英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冯嘉璐</w:t>
            </w:r>
          </w:p>
        </w:tc>
        <w:tc>
          <w:tcPr>
            <w:tcW w:w="34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第三高中高二8班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吴小莉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郗明欣</w:t>
            </w:r>
          </w:p>
        </w:tc>
        <w:tc>
          <w:tcPr>
            <w:tcW w:w="34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蒲城中学高三2班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王巧艳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李佳璇</w:t>
            </w:r>
          </w:p>
        </w:tc>
        <w:tc>
          <w:tcPr>
            <w:tcW w:w="34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尧三中学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管晨晨</w:t>
            </w:r>
          </w:p>
        </w:tc>
        <w:tc>
          <w:tcPr>
            <w:tcW w:w="34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第三高中高一10班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  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燕志涵</w:t>
            </w:r>
          </w:p>
        </w:tc>
        <w:tc>
          <w:tcPr>
            <w:tcW w:w="34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职教中心一年级电商三班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秦艳香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张婉婷</w:t>
            </w:r>
          </w:p>
        </w:tc>
        <w:tc>
          <w:tcPr>
            <w:tcW w:w="34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职教中心二级电商二班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蒲亚红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初中组：</w:t>
      </w:r>
    </w:p>
    <w:tbl>
      <w:tblPr>
        <w:tblStyle w:val="5"/>
        <w:tblpPr w:leftFromText="180" w:rightFromText="180" w:vertAnchor="text" w:horzAnchor="page" w:tblpX="1556" w:tblpY="394"/>
        <w:tblOverlap w:val="never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069"/>
        <w:gridCol w:w="1862"/>
        <w:gridCol w:w="3766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等次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学校班级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李佳萍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罕井初级中学九年级一班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同昊男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城关初级中学七年级八班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马晓华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秦千媚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孙镇初级中学七年级二班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侯勇刚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雷思宇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荆姚镇九年制学校八年级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同华玉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罕井初级中学九年制一班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路明拓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雏鹰学校七年级十班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张晓娜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冯奥欢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雏鹰学校八年级三班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刘泽宇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初级实验中学七年级十五班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邓瑞益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程欣怡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兴华初级中学七年级六班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华鹏博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城关初级中学七年级八班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姚文莉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寇思晗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翔村九年制学校七年级一班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刘艺琳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第三初级中学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刘转丽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张职睿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城南学校七年级十班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单子墨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初级实验中学九年级五班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赵少华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城关初级中学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井江丽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赵雨晨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永丰九年制学校七年级三班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赵丽花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孙柯鑫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孙镇初级中学七年级二班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李紫君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桥山中学八年级十班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张聪棉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556" w:tblpY="394"/>
        <w:tblOverlap w:val="never"/>
        <w:tblW w:w="9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069"/>
        <w:gridCol w:w="1861"/>
        <w:gridCol w:w="3764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等次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学校班级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宋佳蔚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桥山中学八年级十班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张聪棉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李怡乐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洛滨镇九年制学校九年级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郭宝漪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城南学校七年级五班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梁勋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张叶优涵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初级实验中学九年级三班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郭妙芳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何雨辰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兴华初中七年级十六班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宋晨婷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芳草地学校八年级一班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连扬帆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苏坊九年制学校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何宏洁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陈庄九年制学校八年级二班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党玲娜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小学组：</w:t>
      </w:r>
    </w:p>
    <w:tbl>
      <w:tblPr>
        <w:tblStyle w:val="5"/>
        <w:tblpPr w:leftFromText="180" w:rightFromText="180" w:vertAnchor="text" w:horzAnchor="page" w:tblpX="1556" w:tblpY="394"/>
        <w:tblOverlap w:val="never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67"/>
        <w:gridCol w:w="1858"/>
        <w:gridCol w:w="3759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等次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7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学校班级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杨艾依</w:t>
            </w:r>
          </w:p>
        </w:tc>
        <w:tc>
          <w:tcPr>
            <w:tcW w:w="37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祥塬小学五年级一班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程睿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田佳琪</w:t>
            </w:r>
          </w:p>
        </w:tc>
        <w:tc>
          <w:tcPr>
            <w:tcW w:w="37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第十二小学五年级七班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范梦婷</w:t>
            </w:r>
          </w:p>
        </w:tc>
        <w:tc>
          <w:tcPr>
            <w:tcW w:w="37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东街小学六年级四班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谷红娟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田佳琪</w:t>
            </w:r>
          </w:p>
        </w:tc>
        <w:tc>
          <w:tcPr>
            <w:tcW w:w="37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东槐院小学六年级四班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何育锋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魏静瑶</w:t>
            </w:r>
          </w:p>
        </w:tc>
        <w:tc>
          <w:tcPr>
            <w:tcW w:w="37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党睦镇中心小学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何伟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闫艺菲</w:t>
            </w:r>
          </w:p>
        </w:tc>
        <w:tc>
          <w:tcPr>
            <w:tcW w:w="37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第十小学六年级五班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赵晓英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武茜凡</w:t>
            </w:r>
          </w:p>
        </w:tc>
        <w:tc>
          <w:tcPr>
            <w:tcW w:w="37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城南第一小学六年级五班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闫娟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304" w:bottom="1474" w:left="1644" w:header="851" w:footer="907" w:gutter="0"/>
          <w:pgNumType w:fmt="numberInDash"/>
          <w:cols w:space="0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556" w:tblpY="394"/>
        <w:tblOverlap w:val="never"/>
        <w:tblW w:w="9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066"/>
        <w:gridCol w:w="1858"/>
        <w:gridCol w:w="3760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等次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学校班级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杨佳蕊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陈庄九年制学校六年级二班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李小侠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同紫萱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恒大小学四年级一班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屈娟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刘菁悦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矿区小学五年级四班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郭红梅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王怡棉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北关小学五年级一班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王钰涵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古镇小学六年级五班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张春娟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董卓研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龙池镇中心小学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许新鹏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南紫岩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苏坊九年制学校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任伟宁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双酒小学三年级三班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张潆之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第十小学五年级一班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裴阳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刘雨璇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第十二小学五年级三班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惠蕊芳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樊沛然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城南第一小学六年级五班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闫娟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孙一天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双酒小学四年级二班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张丽媛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李子墨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南街小学五年级一班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武佳丽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王依瑶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龙阳镇中心小学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薛雯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李钰彤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甜水井小学四年级二班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任林英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刘金园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戴家小学六年级二班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张春荣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马皓轩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古镇小学三年级六班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程梁佳泽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南街小学六年级五班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赵秀婷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赵静怡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东街小学六年级四班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唐天平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556" w:tblpY="394"/>
        <w:tblOverlap w:val="never"/>
        <w:tblW w:w="9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066"/>
        <w:gridCol w:w="1858"/>
        <w:gridCol w:w="3760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等次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学校班级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刘雅璇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祥原小学六年级二班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权铁梅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66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汪珈羽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孙镇中心小学六年级二班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肖爱萍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雷官婧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芳草地学校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李紫晴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雏鹰学校六年级五班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李敏歌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王若灿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恒大小学四年级一班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张亚娟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孙永煇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钤铒小学六年级二班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刘雪倩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同城林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荆姚镇东街小学三年级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雷萍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李睿轩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北关小学五年级三班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姜淑会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73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高李娜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大孔小学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卫若兰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阳光学校六年级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吝会军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马明昊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东槐院小学六年级一班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梁莉萍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76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段依彤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洛滨镇九年制学校六年级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刘婉青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武艳阳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桥陵镇中心小学六年级二班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刘佳怡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翔村九年制学校四年级二班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79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王一格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龙阳镇中心小学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宗世云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权王饶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三义小学六年级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段战军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81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刘陈沛瑜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戴家小学五年级一班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陶蒲丽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82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李宇君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常晓茹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83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仵一和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三义小学六年级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仵县荣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556" w:tblpY="394"/>
        <w:tblOverlap w:val="never"/>
        <w:tblW w:w="9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066"/>
        <w:gridCol w:w="1858"/>
        <w:gridCol w:w="3760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等次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学校班级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84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肖鑫睿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古镇小学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何垚鑫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尧山小学四年级八班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李亚红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86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薛志斌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双酒小学四年级一班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原月光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87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梅紫研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南街小学五年五班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马平丽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88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王子豪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东街小学四年级三班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景娜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Bdr>
          <w:top w:val="single" w:color="auto" w:sz="4" w:space="1"/>
          <w:bottom w:val="single" w:color="auto" w:sz="4" w:space="1"/>
        </w:pBdr>
        <w:spacing w:line="540" w:lineRule="exact"/>
        <w:ind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蒲城县教育关工委办公室               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  202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28"/>
          <w:szCs w:val="28"/>
        </w:rPr>
        <w:t>日印发</w:t>
      </w:r>
    </w:p>
    <w:sectPr>
      <w:pgSz w:w="11906" w:h="16838"/>
      <w:pgMar w:top="1701" w:right="1304" w:bottom="1474" w:left="164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NjliZTBkYmEwNmI4MjhmMmFhYTZjZjI3OTBkMjQifQ=="/>
  </w:docVars>
  <w:rsids>
    <w:rsidRoot w:val="3AE11FE1"/>
    <w:rsid w:val="05216FBB"/>
    <w:rsid w:val="08591B53"/>
    <w:rsid w:val="0A0F45A8"/>
    <w:rsid w:val="0B7078E0"/>
    <w:rsid w:val="210F504D"/>
    <w:rsid w:val="21B94848"/>
    <w:rsid w:val="2AEF2177"/>
    <w:rsid w:val="2F6A7F09"/>
    <w:rsid w:val="37F76B0F"/>
    <w:rsid w:val="3AE11FE1"/>
    <w:rsid w:val="4D857428"/>
    <w:rsid w:val="4DD35C7F"/>
    <w:rsid w:val="4E3C36E8"/>
    <w:rsid w:val="4E621178"/>
    <w:rsid w:val="501A2F43"/>
    <w:rsid w:val="516348DC"/>
    <w:rsid w:val="6B5D21F8"/>
    <w:rsid w:val="70B13E77"/>
    <w:rsid w:val="719E357C"/>
    <w:rsid w:val="7313512A"/>
    <w:rsid w:val="790869F2"/>
    <w:rsid w:val="7C8D2B6B"/>
    <w:rsid w:val="7E2B61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2187</Words>
  <Characters>2281</Characters>
  <Lines>0</Lines>
  <Paragraphs>0</Paragraphs>
  <TotalTime>13</TotalTime>
  <ScaleCrop>false</ScaleCrop>
  <LinksUpToDate>false</LinksUpToDate>
  <CharactersWithSpaces>2314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2022-07-04T01:26:00Z</dcterms:created>
  <dc:creator>dell</dc:creator>
  <cp:lastModifiedBy>西北羊</cp:lastModifiedBy>
  <cp:lastPrinted>2022-07-06T02:08:00Z</cp:lastPrinted>
  <dcterms:modified xsi:type="dcterms:W3CDTF">2022-07-06T06:56:11Z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CE976967C5BD45FCA2F41DAAA306C39D</vt:lpwstr>
  </property>
</Properties>
</file>