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50BA6">
      <w:pPr>
        <w:tabs>
          <w:tab w:val="left" w:pos="6088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878F9B6">
      <w:pPr>
        <w:keepNext w:val="0"/>
        <w:keepLines w:val="0"/>
        <w:pageBreakBefore w:val="0"/>
        <w:widowControl w:val="0"/>
        <w:tabs>
          <w:tab w:val="left" w:pos="6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C9878E7">
      <w:pPr>
        <w:keepNext w:val="0"/>
        <w:keepLines w:val="0"/>
        <w:pageBreakBefore w:val="0"/>
        <w:widowControl w:val="0"/>
        <w:tabs>
          <w:tab w:val="left" w:pos="6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 w:cs="黑体"/>
          <w:sz w:val="32"/>
          <w:szCs w:val="32"/>
        </w:rPr>
        <w:t>年初中八年级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生物学</w:t>
      </w:r>
      <w:r>
        <w:rPr>
          <w:rFonts w:hint="eastAsia" w:ascii="黑体" w:hAnsi="黑体" w:eastAsia="黑体" w:cs="黑体"/>
          <w:sz w:val="32"/>
          <w:szCs w:val="32"/>
        </w:rPr>
        <w:t>实验操作考试成绩汇总表</w:t>
      </w:r>
    </w:p>
    <w:p w14:paraId="13E305EA">
      <w:pPr>
        <w:tabs>
          <w:tab w:val="left" w:pos="6088"/>
        </w:tabs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b/>
          <w:bCs w:val="0"/>
          <w:sz w:val="28"/>
          <w:szCs w:val="28"/>
        </w:rPr>
        <w:t>（公章）：</w:t>
      </w:r>
      <w:r>
        <w:rPr>
          <w:rFonts w:hint="eastAsia" w:ascii="宋体" w:hAnsi="宋体"/>
          <w:b/>
          <w:bCs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/>
          <w:b/>
          <w:bCs w:val="0"/>
          <w:sz w:val="28"/>
          <w:szCs w:val="28"/>
        </w:rPr>
        <w:t xml:space="preserve">                                      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b/>
          <w:bCs w:val="0"/>
          <w:sz w:val="28"/>
          <w:szCs w:val="28"/>
        </w:rPr>
        <w:t>年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/>
          <w:b/>
          <w:bCs w:val="0"/>
          <w:sz w:val="28"/>
          <w:szCs w:val="28"/>
        </w:rPr>
        <w:t>月</w:t>
      </w:r>
      <w:r>
        <w:rPr>
          <w:rFonts w:hint="eastAsia" w:ascii="宋体" w:hAnsi="宋体"/>
          <w:b/>
          <w:bCs w:val="0"/>
          <w:sz w:val="28"/>
          <w:szCs w:val="28"/>
        </w:rPr>
        <w:t xml:space="preserve">   </w:t>
      </w:r>
      <w:r>
        <w:rPr>
          <w:rFonts w:ascii="宋体" w:hAnsi="宋体"/>
          <w:b/>
          <w:bCs w:val="0"/>
          <w:sz w:val="28"/>
          <w:szCs w:val="28"/>
        </w:rPr>
        <w:t>日</w:t>
      </w:r>
    </w:p>
    <w:tbl>
      <w:tblPr>
        <w:tblStyle w:val="4"/>
        <w:tblW w:w="14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47"/>
        <w:gridCol w:w="2151"/>
        <w:gridCol w:w="1958"/>
        <w:gridCol w:w="882"/>
        <w:gridCol w:w="2093"/>
        <w:gridCol w:w="1369"/>
        <w:gridCol w:w="1286"/>
        <w:gridCol w:w="1396"/>
      </w:tblGrid>
      <w:tr w14:paraId="4F83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9" w:type="dxa"/>
            <w:vAlign w:val="center"/>
          </w:tcPr>
          <w:p w14:paraId="1942A404">
            <w:pPr>
              <w:tabs>
                <w:tab w:val="left" w:pos="6088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序号</w:t>
            </w:r>
          </w:p>
        </w:tc>
        <w:tc>
          <w:tcPr>
            <w:tcW w:w="2047" w:type="dxa"/>
            <w:vAlign w:val="center"/>
          </w:tcPr>
          <w:p w14:paraId="07A2ADB1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县市区</w:t>
            </w:r>
          </w:p>
        </w:tc>
        <w:tc>
          <w:tcPr>
            <w:tcW w:w="2151" w:type="dxa"/>
            <w:vAlign w:val="center"/>
          </w:tcPr>
          <w:p w14:paraId="4707C8B9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学校</w:t>
            </w:r>
          </w:p>
        </w:tc>
        <w:tc>
          <w:tcPr>
            <w:tcW w:w="1958" w:type="dxa"/>
            <w:vAlign w:val="center"/>
          </w:tcPr>
          <w:p w14:paraId="59465738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882" w:type="dxa"/>
            <w:vAlign w:val="center"/>
          </w:tcPr>
          <w:p w14:paraId="6AED5E90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2093" w:type="dxa"/>
            <w:vAlign w:val="center"/>
          </w:tcPr>
          <w:p w14:paraId="218ACE03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学籍号</w:t>
            </w:r>
          </w:p>
        </w:tc>
        <w:tc>
          <w:tcPr>
            <w:tcW w:w="1369" w:type="dxa"/>
            <w:vAlign w:val="center"/>
          </w:tcPr>
          <w:p w14:paraId="4E1D5083">
            <w:pPr>
              <w:tabs>
                <w:tab w:val="left" w:pos="6088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生物分数</w:t>
            </w:r>
          </w:p>
        </w:tc>
        <w:tc>
          <w:tcPr>
            <w:tcW w:w="1286" w:type="dxa"/>
            <w:vAlign w:val="center"/>
          </w:tcPr>
          <w:p w14:paraId="4E6F6C6E">
            <w:pPr>
              <w:tabs>
                <w:tab w:val="left" w:pos="6088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生物等级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2311">
            <w:pPr>
              <w:tabs>
                <w:tab w:val="left" w:pos="6088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备注</w:t>
            </w:r>
          </w:p>
        </w:tc>
      </w:tr>
      <w:tr w14:paraId="1AF3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9" w:type="dxa"/>
          </w:tcPr>
          <w:p w14:paraId="7FB63266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 w14:paraId="214F69B0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 w14:paraId="48ED2E29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 w14:paraId="614CEFB4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 w14:paraId="522D149A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 w14:paraId="1E828233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4B7ED326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 w14:paraId="58BBFAA3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 w14:paraId="1FDF70C8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A9A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 w14:paraId="1C0CEF17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 w14:paraId="03D99F44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 w14:paraId="0C223F8B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F4EBD85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 w14:paraId="24B78250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 w14:paraId="30DC2618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6A842834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 w14:paraId="502D5DB1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 w14:paraId="278AD362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27F2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 w14:paraId="40ED27A8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 w14:paraId="29FA9037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 w14:paraId="11CBEC0B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 w14:paraId="4BFB09F5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 w14:paraId="63BB79A3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 w14:paraId="43B8C43C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08CC55D4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 w14:paraId="160EFFD6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 w14:paraId="279E055E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1278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 w14:paraId="2D13FE51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 w14:paraId="386D2667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 w14:paraId="62915086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4F8C834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 w14:paraId="10F10BA0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 w14:paraId="16DDAA13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D909A5C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 w14:paraId="4E4EBB60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 w14:paraId="32160562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D4B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 w14:paraId="22D31836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 w14:paraId="4BC239AA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 w14:paraId="4C42C3DB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 w14:paraId="06DFA860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 w14:paraId="63C5F4D0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 w14:paraId="0C22FBC6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313B8B20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 w14:paraId="0F36AC26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 w14:paraId="57F4BE99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1938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 w14:paraId="6057956F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 w14:paraId="7F9E2C79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 w14:paraId="40E9EEB5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 w14:paraId="54F94C4E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 w14:paraId="71B72249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 w14:paraId="2924530E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74E79D95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 w14:paraId="31584D33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 w14:paraId="7E4C9724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2730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 w14:paraId="1BAB8C40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 w14:paraId="2403010A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 w14:paraId="2364289B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2BA45A0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 w14:paraId="0B096435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 w14:paraId="7D3C2C75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D6F7621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 w14:paraId="4E778F7C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 w14:paraId="2268A9D1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151B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 w14:paraId="39267C62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 w14:paraId="463A2126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 w14:paraId="5997AFF3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 w14:paraId="2CF5D59A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 w14:paraId="76A2487E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 w14:paraId="157FF2D9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067694C3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 w14:paraId="3F6F833F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 w14:paraId="406B27A9"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4D7AAB93">
      <w:pPr>
        <w:tabs>
          <w:tab w:val="left" w:pos="6088"/>
        </w:tabs>
        <w:spacing w:line="20" w:lineRule="exact"/>
        <w:jc w:val="lef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2D3C2C47">
      <w:pPr>
        <w:keepNext w:val="0"/>
        <w:keepLines w:val="0"/>
        <w:pageBreakBefore w:val="0"/>
        <w:widowControl w:val="0"/>
        <w:tabs>
          <w:tab w:val="left" w:pos="6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6DC161B">
      <w:pPr>
        <w:keepNext w:val="0"/>
        <w:keepLines w:val="0"/>
        <w:pageBreakBefore w:val="0"/>
        <w:widowControl w:val="0"/>
        <w:tabs>
          <w:tab w:val="left" w:pos="6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 w:cs="黑体"/>
          <w:sz w:val="32"/>
          <w:szCs w:val="32"/>
        </w:rPr>
        <w:t>年初中九年级物理、化学实验操作考试成绩汇总表</w:t>
      </w:r>
    </w:p>
    <w:p w14:paraId="3CA91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Theme="minorEastAsia" w:hAnsiTheme="minorEastAsia" w:cstheme="minorEastAsia"/>
          <w:b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b/>
          <w:bCs w:val="0"/>
          <w:sz w:val="28"/>
          <w:szCs w:val="28"/>
        </w:rPr>
        <w:t>（公章）：</w:t>
      </w:r>
      <w:r>
        <w:rPr>
          <w:rFonts w:hint="eastAsia" w:ascii="宋体" w:hAnsi="宋体"/>
          <w:b/>
          <w:bCs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/>
          <w:b/>
          <w:bCs w:val="0"/>
          <w:sz w:val="28"/>
          <w:szCs w:val="28"/>
        </w:rPr>
        <w:t xml:space="preserve">                                      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b/>
          <w:bCs w:val="0"/>
          <w:sz w:val="28"/>
          <w:szCs w:val="28"/>
        </w:rPr>
        <w:t>年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/>
          <w:b/>
          <w:bCs w:val="0"/>
          <w:sz w:val="28"/>
          <w:szCs w:val="28"/>
        </w:rPr>
        <w:t>月</w:t>
      </w:r>
      <w:r>
        <w:rPr>
          <w:rFonts w:hint="eastAsia" w:ascii="宋体" w:hAnsi="宋体"/>
          <w:b/>
          <w:bCs w:val="0"/>
          <w:sz w:val="28"/>
          <w:szCs w:val="28"/>
        </w:rPr>
        <w:t xml:space="preserve">   </w:t>
      </w:r>
      <w:r>
        <w:rPr>
          <w:rFonts w:ascii="宋体" w:hAnsi="宋体"/>
          <w:b/>
          <w:bCs w:val="0"/>
          <w:sz w:val="28"/>
          <w:szCs w:val="28"/>
        </w:rPr>
        <w:t>日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37"/>
        <w:gridCol w:w="2215"/>
        <w:gridCol w:w="1673"/>
        <w:gridCol w:w="947"/>
        <w:gridCol w:w="2419"/>
        <w:gridCol w:w="913"/>
        <w:gridCol w:w="834"/>
        <w:gridCol w:w="885"/>
        <w:gridCol w:w="885"/>
        <w:gridCol w:w="987"/>
      </w:tblGrid>
      <w:tr w14:paraId="2746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06" w:type="pct"/>
            <w:vAlign w:val="center"/>
          </w:tcPr>
          <w:p w14:paraId="33CF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42" w:type="pct"/>
            <w:vAlign w:val="center"/>
          </w:tcPr>
          <w:p w14:paraId="4AE53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781" w:type="pct"/>
            <w:vAlign w:val="center"/>
          </w:tcPr>
          <w:p w14:paraId="39908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590" w:type="pct"/>
            <w:vAlign w:val="center"/>
          </w:tcPr>
          <w:p w14:paraId="32828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34" w:type="pct"/>
            <w:vAlign w:val="center"/>
          </w:tcPr>
          <w:p w14:paraId="57D76A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3" w:type="pct"/>
            <w:vAlign w:val="center"/>
          </w:tcPr>
          <w:p w14:paraId="1EF3DD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学籍号</w:t>
            </w:r>
          </w:p>
        </w:tc>
        <w:tc>
          <w:tcPr>
            <w:tcW w:w="322" w:type="pct"/>
            <w:vAlign w:val="center"/>
          </w:tcPr>
          <w:p w14:paraId="540E8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物理分数</w:t>
            </w:r>
          </w:p>
        </w:tc>
        <w:tc>
          <w:tcPr>
            <w:tcW w:w="294" w:type="pct"/>
            <w:vAlign w:val="center"/>
          </w:tcPr>
          <w:p w14:paraId="182D3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物理等级</w:t>
            </w:r>
          </w:p>
        </w:tc>
        <w:tc>
          <w:tcPr>
            <w:tcW w:w="312" w:type="pct"/>
            <w:vAlign w:val="center"/>
          </w:tcPr>
          <w:p w14:paraId="3EAFE5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化学分数</w:t>
            </w:r>
          </w:p>
        </w:tc>
        <w:tc>
          <w:tcPr>
            <w:tcW w:w="312" w:type="pct"/>
            <w:vAlign w:val="center"/>
          </w:tcPr>
          <w:p w14:paraId="7961C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化学等级</w:t>
            </w:r>
          </w:p>
        </w:tc>
        <w:tc>
          <w:tcPr>
            <w:tcW w:w="348" w:type="pct"/>
            <w:vAlign w:val="center"/>
          </w:tcPr>
          <w:p w14:paraId="04C07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4C4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 w14:paraId="12325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 w14:paraId="7F58F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5AA8B6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 w14:paraId="7966D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 w14:paraId="377A9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0B8F1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 w14:paraId="571C5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 w14:paraId="7F7233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2BB81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7E9C1E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 w14:paraId="0115D5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BC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 w14:paraId="294B3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 w14:paraId="3A198D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644A0E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 w14:paraId="49882B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 w14:paraId="19158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35731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 w14:paraId="2A374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 w14:paraId="36D41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68B0C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5DA1C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 w14:paraId="2453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D7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 w14:paraId="2AC74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 w14:paraId="0611D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24A0A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 w14:paraId="050DF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 w14:paraId="1E9A55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566CA6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 w14:paraId="534F7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 w14:paraId="22770F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6A32F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419C0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 w14:paraId="18C36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B4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 w14:paraId="30029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 w14:paraId="716D6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62C517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 w14:paraId="16AE1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 w14:paraId="5BBC0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63D2C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 w14:paraId="28022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 w14:paraId="27081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23615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3A6A2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 w14:paraId="3A84C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97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 w14:paraId="11737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 w14:paraId="318A9D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2DEE8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 w14:paraId="17EB7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 w14:paraId="381EAA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65D1F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 w14:paraId="3EC2F5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 w14:paraId="1DD59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34002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6B1D0D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 w14:paraId="32858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0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 w14:paraId="3664E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 w14:paraId="5D622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5EA46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 w14:paraId="51DD3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 w14:paraId="55A47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09CA46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 w14:paraId="44EB0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 w14:paraId="11951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16E284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1ABA5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 w14:paraId="1F30FD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CD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 w14:paraId="7F2D9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 w14:paraId="79823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2085B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 w14:paraId="7A122F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 w14:paraId="3642C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5FDDA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 w14:paraId="5AB4E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 w14:paraId="7B694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55B09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3B817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 w14:paraId="056B0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8A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 w14:paraId="751AD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 w14:paraId="3CC67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6F799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 w14:paraId="60C0A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 w14:paraId="1A22D2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46B45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 w14:paraId="2C55D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 w14:paraId="6706C8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22A1F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 w14:paraId="127956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 w14:paraId="6D50A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E57855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FF7A3">
    <w:pPr>
      <w:pStyle w:val="2"/>
      <w:tabs>
        <w:tab w:val="left" w:pos="301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A2C18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6A2C18"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605CA"/>
    <w:rsid w:val="48F22448"/>
    <w:rsid w:val="57D851FE"/>
    <w:rsid w:val="7CC1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2025-04-02T01:55:42Z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eyJoZGlkIjoiNjdjMDAxOWU2YjczZGQ4OTZmYzk3OTE1MTQ2YTYyOGYifQ==</vt:lpwstr>
  </property>
  <property fmtid="{D5CDD505-2E9C-101B-9397-08002B2CF9AE}" pid="4" name="ICV">
    <vt:lpwstr>F642D90ED656469B8B0F33FA04A7A13F_12</vt:lpwstr>
  </property>
</Properties>
</file>